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C0" w:rsidRDefault="004D06C0" w:rsidP="004D06C0">
      <w:pPr>
        <w:rPr>
          <w:bCs/>
          <w:i/>
          <w:iCs/>
        </w:rPr>
      </w:pPr>
      <w:r>
        <w:rPr>
          <w:b/>
        </w:rPr>
        <w:t>EKONOMSKO-BIROTEHNIČKA ŠKOLA</w:t>
      </w:r>
    </w:p>
    <w:p w:rsidR="004D06C0" w:rsidRDefault="004D06C0" w:rsidP="004D06C0">
      <w:pPr>
        <w:rPr>
          <w:b/>
        </w:rPr>
      </w:pPr>
      <w:r>
        <w:rPr>
          <w:b/>
        </w:rPr>
        <w:t>Split, Vukovarska 37</w:t>
      </w:r>
    </w:p>
    <w:p w:rsidR="004D06C0" w:rsidRDefault="004D06C0" w:rsidP="004D06C0">
      <w:pPr>
        <w:rPr>
          <w:b/>
        </w:rPr>
      </w:pPr>
      <w:r>
        <w:rPr>
          <w:b/>
        </w:rPr>
        <w:t>tel:  021/401-300</w:t>
      </w:r>
    </w:p>
    <w:p w:rsidR="004D06C0" w:rsidRPr="004D175A" w:rsidRDefault="004D06C0" w:rsidP="004D06C0">
      <w:pPr>
        <w:rPr>
          <w:b/>
          <w:sz w:val="16"/>
          <w:szCs w:val="16"/>
        </w:rPr>
      </w:pPr>
    </w:p>
    <w:p w:rsidR="004D06C0" w:rsidRPr="00DC0D83" w:rsidRDefault="00DC0D83" w:rsidP="004D06C0">
      <w:pPr>
        <w:rPr>
          <w:b/>
        </w:rPr>
      </w:pPr>
      <w:r w:rsidRPr="00DC0D83">
        <w:rPr>
          <w:b/>
        </w:rPr>
        <w:t>Klasa: 112-01/14-02</w:t>
      </w:r>
      <w:r w:rsidR="004E4FDC" w:rsidRPr="00DC0D83">
        <w:rPr>
          <w:b/>
        </w:rPr>
        <w:t>/</w:t>
      </w:r>
      <w:r w:rsidRPr="00DC0D83">
        <w:rPr>
          <w:b/>
        </w:rPr>
        <w:t>08</w:t>
      </w:r>
    </w:p>
    <w:p w:rsidR="004D06C0" w:rsidRPr="00DC0D83" w:rsidRDefault="004E4FDC" w:rsidP="004D06C0">
      <w:pPr>
        <w:rPr>
          <w:b/>
        </w:rPr>
      </w:pPr>
      <w:r w:rsidRPr="00DC0D83">
        <w:rPr>
          <w:b/>
        </w:rPr>
        <w:t>Urbroj: 2181-76-01-14</w:t>
      </w:r>
      <w:r w:rsidR="004D06C0" w:rsidRPr="00DC0D83">
        <w:rPr>
          <w:b/>
        </w:rPr>
        <w:t>-01</w:t>
      </w:r>
    </w:p>
    <w:p w:rsidR="004D06C0" w:rsidRPr="00DC0D83" w:rsidRDefault="00DC0D83" w:rsidP="004D06C0">
      <w:pPr>
        <w:pStyle w:val="Naslov"/>
        <w:jc w:val="left"/>
        <w:rPr>
          <w:i w:val="0"/>
        </w:rPr>
      </w:pPr>
      <w:r w:rsidRPr="00DC0D83">
        <w:rPr>
          <w:i w:val="0"/>
        </w:rPr>
        <w:t>Split, 03. studenog</w:t>
      </w:r>
      <w:r w:rsidR="009B0721" w:rsidRPr="00DC0D83">
        <w:rPr>
          <w:i w:val="0"/>
        </w:rPr>
        <w:t xml:space="preserve"> 2014</w:t>
      </w:r>
      <w:r w:rsidR="004D06C0" w:rsidRPr="00DC0D83">
        <w:rPr>
          <w:i w:val="0"/>
        </w:rPr>
        <w:t>. god.</w:t>
      </w:r>
      <w:r w:rsidR="004D06C0" w:rsidRPr="00DC0D83">
        <w:rPr>
          <w:i w:val="0"/>
        </w:rPr>
        <w:tab/>
      </w:r>
      <w:r w:rsidR="004D06C0" w:rsidRPr="00DC0D83">
        <w:rPr>
          <w:i w:val="0"/>
        </w:rPr>
        <w:tab/>
      </w:r>
    </w:p>
    <w:p w:rsidR="009B0721" w:rsidRPr="00DC0D83" w:rsidRDefault="009B0721" w:rsidP="004D06C0">
      <w:pPr>
        <w:pStyle w:val="Naslov"/>
        <w:jc w:val="left"/>
        <w:rPr>
          <w:i w:val="0"/>
        </w:rPr>
      </w:pPr>
    </w:p>
    <w:p w:rsidR="004D06C0" w:rsidRPr="00DC0D83" w:rsidRDefault="004D06C0" w:rsidP="004D06C0">
      <w:pPr>
        <w:pStyle w:val="Naslov"/>
        <w:jc w:val="left"/>
      </w:pPr>
      <w:r w:rsidRPr="00DC0D83">
        <w:rPr>
          <w:b w:val="0"/>
          <w:i w:val="0"/>
        </w:rPr>
        <w:t xml:space="preserve">                                                                              </w:t>
      </w:r>
    </w:p>
    <w:p w:rsidR="004D06C0" w:rsidRPr="00DC0D83" w:rsidRDefault="004D06C0" w:rsidP="004D06C0">
      <w:pPr>
        <w:pStyle w:val="Naslov"/>
      </w:pPr>
      <w:r w:rsidRPr="00DC0D83">
        <w:t>EKONOMSKO-BIROTEHNIČKA ŠKOLA</w:t>
      </w:r>
    </w:p>
    <w:p w:rsidR="004D06C0" w:rsidRPr="00DC0D83" w:rsidRDefault="004D06C0" w:rsidP="004D06C0">
      <w:pPr>
        <w:pStyle w:val="Naslov"/>
      </w:pPr>
      <w:r w:rsidRPr="00DC0D83">
        <w:t>Split, Vukovarska 37</w:t>
      </w:r>
    </w:p>
    <w:p w:rsidR="004D06C0" w:rsidRPr="00DC0D83" w:rsidRDefault="004D06C0" w:rsidP="004D06C0">
      <w:pPr>
        <w:jc w:val="center"/>
        <w:rPr>
          <w:i/>
          <w:iCs/>
          <w:sz w:val="16"/>
          <w:szCs w:val="16"/>
        </w:rPr>
      </w:pPr>
    </w:p>
    <w:p w:rsidR="004D06C0" w:rsidRPr="00DC0D83" w:rsidRDefault="004D06C0" w:rsidP="004D06C0">
      <w:pPr>
        <w:jc w:val="center"/>
        <w:rPr>
          <w:i/>
          <w:iCs/>
        </w:rPr>
      </w:pPr>
      <w:r w:rsidRPr="00DC0D83">
        <w:rPr>
          <w:i/>
          <w:iCs/>
        </w:rPr>
        <w:t>raspisuje</w:t>
      </w:r>
    </w:p>
    <w:p w:rsidR="004D06C0" w:rsidRPr="00DC0D83" w:rsidRDefault="004D06C0" w:rsidP="004D06C0">
      <w:pPr>
        <w:jc w:val="center"/>
        <w:rPr>
          <w:i/>
          <w:iCs/>
          <w:sz w:val="16"/>
          <w:szCs w:val="16"/>
        </w:rPr>
      </w:pPr>
    </w:p>
    <w:p w:rsidR="004D06C0" w:rsidRPr="00DC0D83" w:rsidRDefault="004D06C0" w:rsidP="004D06C0">
      <w:pPr>
        <w:pStyle w:val="Naslov1"/>
      </w:pPr>
      <w:r w:rsidRPr="00DC0D83">
        <w:t>NATJEČAJ</w:t>
      </w:r>
    </w:p>
    <w:p w:rsidR="004D06C0" w:rsidRPr="00DC0D83" w:rsidRDefault="004D06C0" w:rsidP="004D06C0">
      <w:pPr>
        <w:jc w:val="center"/>
        <w:rPr>
          <w:b/>
          <w:bCs/>
          <w:i/>
          <w:iCs/>
        </w:rPr>
      </w:pPr>
      <w:r w:rsidRPr="00DC0D83">
        <w:rPr>
          <w:b/>
          <w:bCs/>
          <w:i/>
          <w:iCs/>
        </w:rPr>
        <w:t>za popunu radnih  mjesta</w:t>
      </w:r>
    </w:p>
    <w:p w:rsidR="004E4FDC" w:rsidRPr="00DC0D83" w:rsidRDefault="004E4FDC" w:rsidP="004D06C0">
      <w:pPr>
        <w:jc w:val="center"/>
        <w:rPr>
          <w:b/>
          <w:bCs/>
          <w:i/>
          <w:iCs/>
        </w:rPr>
      </w:pPr>
    </w:p>
    <w:p w:rsidR="004E4FDC" w:rsidRPr="00DC0D83" w:rsidRDefault="004E4FDC" w:rsidP="004D06C0">
      <w:pPr>
        <w:rPr>
          <w:b/>
          <w:sz w:val="16"/>
          <w:szCs w:val="16"/>
        </w:rPr>
      </w:pPr>
    </w:p>
    <w:p w:rsidR="00E81A1D" w:rsidRPr="00DC0D83" w:rsidRDefault="009B0721" w:rsidP="00E81A1D">
      <w:pPr>
        <w:pStyle w:val="Odlomakpopisa"/>
        <w:numPr>
          <w:ilvl w:val="0"/>
          <w:numId w:val="1"/>
        </w:numPr>
      </w:pPr>
      <w:r w:rsidRPr="00DC0D83">
        <w:t xml:space="preserve">Nastavnik/ca </w:t>
      </w:r>
      <w:r w:rsidRPr="00DC0D83">
        <w:rPr>
          <w:b/>
        </w:rPr>
        <w:t>engleskog i njemačkog</w:t>
      </w:r>
      <w:r w:rsidR="00E81A1D" w:rsidRPr="00DC0D83">
        <w:rPr>
          <w:b/>
        </w:rPr>
        <w:t xml:space="preserve"> jezika za 19 sati</w:t>
      </w:r>
      <w:r w:rsidR="00E81A1D" w:rsidRPr="00DC0D83">
        <w:t xml:space="preserve"> tjedne nastave na određeno vrijeme do povratka na rad privrem</w:t>
      </w:r>
      <w:r w:rsidR="00DC0D83">
        <w:t xml:space="preserve">eno </w:t>
      </w:r>
      <w:r w:rsidRPr="00DC0D83">
        <w:t>odsutne radnice</w:t>
      </w:r>
      <w:r w:rsidR="00E81A1D" w:rsidRPr="00DC0D83">
        <w:t xml:space="preserve">, a najduže do 31.8.2015. </w:t>
      </w:r>
      <w:r w:rsidR="00DC0D83" w:rsidRPr="00DC0D83">
        <w:t>godine.</w:t>
      </w:r>
    </w:p>
    <w:p w:rsidR="0008161C" w:rsidRPr="00DC0D83" w:rsidRDefault="004E4FDC" w:rsidP="009B1188">
      <w:pPr>
        <w:pStyle w:val="Odlomakpopisa"/>
        <w:numPr>
          <w:ilvl w:val="0"/>
          <w:numId w:val="1"/>
        </w:numPr>
      </w:pPr>
      <w:r w:rsidRPr="00DC0D83">
        <w:t xml:space="preserve">Nastavnik/ca </w:t>
      </w:r>
      <w:r w:rsidRPr="00DC0D83">
        <w:rPr>
          <w:b/>
        </w:rPr>
        <w:t>geografije za 12 sati</w:t>
      </w:r>
      <w:r w:rsidRPr="00DC0D83">
        <w:t xml:space="preserve"> tjedne nastave na određeno vrijeme do povratka na rad privremeno odsutne radnice</w:t>
      </w:r>
      <w:r w:rsidR="009B1188" w:rsidRPr="00DC0D83">
        <w:t>, a najduže do 31.8.2015</w:t>
      </w:r>
      <w:r w:rsidR="00DC0D83" w:rsidRPr="00DC0D83">
        <w:t>. godine.</w:t>
      </w:r>
    </w:p>
    <w:p w:rsidR="00D50499" w:rsidRPr="00DC0D83" w:rsidRDefault="00D50499" w:rsidP="00D50499">
      <w:pPr>
        <w:pStyle w:val="Odlomakpopisa"/>
        <w:numPr>
          <w:ilvl w:val="0"/>
          <w:numId w:val="1"/>
        </w:numPr>
      </w:pPr>
      <w:r w:rsidRPr="00DC0D83">
        <w:t xml:space="preserve">Nastavnik/ca </w:t>
      </w:r>
      <w:r w:rsidRPr="00DC0D83">
        <w:rPr>
          <w:b/>
        </w:rPr>
        <w:t>engleskog j</w:t>
      </w:r>
      <w:r w:rsidR="00C242C4" w:rsidRPr="00DC0D83">
        <w:rPr>
          <w:b/>
        </w:rPr>
        <w:t xml:space="preserve">ezika s dopisivanjem za 2 sata </w:t>
      </w:r>
      <w:r w:rsidRPr="00DC0D83">
        <w:rPr>
          <w:b/>
        </w:rPr>
        <w:t>i talijanskog jezika za 2 sata</w:t>
      </w:r>
      <w:r w:rsidRPr="00DC0D83">
        <w:t xml:space="preserve"> tjedne nastave na određeno vrijem</w:t>
      </w:r>
      <w:r w:rsidR="00DC0D83">
        <w:t xml:space="preserve">e do povratka na rad privremeno </w:t>
      </w:r>
      <w:r w:rsidRPr="00DC0D83">
        <w:t>odsutne radnice, a</w:t>
      </w:r>
      <w:r w:rsidR="00DC0D83" w:rsidRPr="00DC0D83">
        <w:t xml:space="preserve"> najduže do 31.8.2015. godine.</w:t>
      </w:r>
    </w:p>
    <w:p w:rsidR="00E95016" w:rsidRDefault="00E95016" w:rsidP="0008161C">
      <w:pPr>
        <w:rPr>
          <w:highlight w:val="green"/>
        </w:rPr>
      </w:pPr>
    </w:p>
    <w:p w:rsidR="00E81A1D" w:rsidRPr="00E81A1D" w:rsidRDefault="00E81A1D" w:rsidP="00E81A1D">
      <w:pPr>
        <w:pStyle w:val="Odlomakpopisa"/>
        <w:rPr>
          <w:highlight w:val="magenta"/>
        </w:rPr>
      </w:pPr>
    </w:p>
    <w:p w:rsidR="00E81A1D" w:rsidRPr="00E81A1D" w:rsidRDefault="00E81A1D" w:rsidP="00E81A1D">
      <w:pPr>
        <w:rPr>
          <w:highlight w:val="magenta"/>
        </w:rPr>
      </w:pPr>
    </w:p>
    <w:p w:rsidR="00C32FD7" w:rsidRPr="00B43D9A" w:rsidRDefault="00C32FD7" w:rsidP="00C32FD7">
      <w:r w:rsidRPr="00B43D9A">
        <w:t>* Kandidati koji se prijavljuju na natječaj z</w:t>
      </w:r>
      <w:r w:rsidR="00445F8C">
        <w:t xml:space="preserve">a radna mjesta </w:t>
      </w:r>
      <w:r w:rsidRPr="00B43D9A">
        <w:t>pored općih uvjeta moraju ispunjavati i posebne uvjete za nastavnike propisane čl. 105. i 106. Zakona o odgoju i obrazova</w:t>
      </w:r>
      <w:r w:rsidR="009B0721">
        <w:t>nju u osnovnoj i srednjoj školi (NN br.</w:t>
      </w:r>
      <w:r w:rsidRPr="00814299">
        <w:t xml:space="preserve">87/08,86/09,92/10,105/10,90/11,5/12,16/12,86/12,126/12,94/13), </w:t>
      </w:r>
    </w:p>
    <w:p w:rsidR="00C32FD7" w:rsidRPr="00B43D9A" w:rsidRDefault="00C32FD7" w:rsidP="00C32FD7">
      <w:r w:rsidRPr="00B43D9A">
        <w:t xml:space="preserve">Pravilnika o stručnoj spremi i pedagoško-psihološkom obrazovanju nastavnika u srednjem školstvu </w:t>
      </w:r>
    </w:p>
    <w:p w:rsidR="00C32FD7" w:rsidRDefault="009B0721" w:rsidP="00C32FD7">
      <w:r>
        <w:t>(NN br. 1/96. i 80/99)</w:t>
      </w:r>
      <w:r w:rsidR="00C32FD7" w:rsidRPr="00B43D9A">
        <w:t xml:space="preserve"> i Kadrovske uvjete predviđene Nastavnim planom i programom rada</w:t>
      </w:r>
      <w:r>
        <w:t xml:space="preserve"> škole</w:t>
      </w:r>
      <w:r w:rsidR="00C32FD7" w:rsidRPr="00B43D9A">
        <w:t>.</w:t>
      </w:r>
    </w:p>
    <w:p w:rsidR="004D06C0" w:rsidRDefault="004D06C0" w:rsidP="004D06C0">
      <w:pPr>
        <w:rPr>
          <w:b/>
          <w:sz w:val="16"/>
          <w:szCs w:val="16"/>
        </w:rPr>
      </w:pPr>
    </w:p>
    <w:p w:rsidR="00F036B8" w:rsidRDefault="009B0721" w:rsidP="009B0721">
      <w:r w:rsidRPr="00EB4E68">
        <w:t xml:space="preserve">Rok za podnošenje prijava je 8 dana od dana objave natječaja. </w:t>
      </w:r>
      <w:r>
        <w:t xml:space="preserve">                                                                        </w:t>
      </w:r>
      <w:r w:rsidRPr="00EB4E68">
        <w:t xml:space="preserve">Na natječaj se, pod jednakim uvjetima, mogu prijaviti osobe oba spola. </w:t>
      </w:r>
      <w:r>
        <w:t xml:space="preserve">                                                       </w:t>
      </w:r>
    </w:p>
    <w:p w:rsidR="00F036B8" w:rsidRDefault="00F036B8" w:rsidP="009B0721"/>
    <w:p w:rsidR="009B0721" w:rsidRDefault="009B0721" w:rsidP="009B0721">
      <w:r w:rsidRPr="00EB4E68">
        <w:t>Prijave s potrebnom dokumentacijom o ispunjavanju uvjeta natječaja, dostaviti na adresu: Ekonomsko – birotehnička škola, Vukovarska 37, 21 000 Split s naznakom „Za natječaj“.</w:t>
      </w:r>
    </w:p>
    <w:p w:rsidR="00F036B8" w:rsidRDefault="00F036B8" w:rsidP="009B0721"/>
    <w:p w:rsidR="009B0721" w:rsidRPr="00EB4E68" w:rsidRDefault="009B0721" w:rsidP="009B0721">
      <w:r w:rsidRPr="00EB4E68">
        <w:t>Nepotpune i nepravodobne prijave neće se razmatrati.</w:t>
      </w:r>
    </w:p>
    <w:p w:rsidR="00F036B8" w:rsidRDefault="00F036B8" w:rsidP="009B0721"/>
    <w:p w:rsidR="009B0721" w:rsidRPr="009632F9" w:rsidRDefault="009B0721" w:rsidP="009B0721">
      <w:r w:rsidRPr="00EB4E68">
        <w:t>Prije sklapanja ugovora o radu s izabranim kandidatom/kandidatkinjom izvršit će se  uvid u originalnu dokumentaciju. </w:t>
      </w:r>
    </w:p>
    <w:p w:rsidR="004D06C0" w:rsidRDefault="004D06C0" w:rsidP="004D06C0">
      <w:pPr>
        <w:rPr>
          <w:b/>
          <w:sz w:val="16"/>
          <w:szCs w:val="16"/>
        </w:rPr>
      </w:pPr>
    </w:p>
    <w:p w:rsidR="009B0721" w:rsidRDefault="009B0721" w:rsidP="004D06C0"/>
    <w:p w:rsidR="00D50499" w:rsidRDefault="00F036B8" w:rsidP="004D06C0">
      <w:pPr>
        <w:rPr>
          <w:b/>
        </w:rPr>
      </w:pPr>
      <w:r>
        <w:rPr>
          <w:b/>
        </w:rPr>
        <w:t xml:space="preserve">   </w:t>
      </w:r>
      <w:r w:rsidR="004D06C0">
        <w:rPr>
          <w:b/>
        </w:rPr>
        <w:t xml:space="preserve">                                                                               </w:t>
      </w:r>
    </w:p>
    <w:p w:rsidR="004D06C0" w:rsidRDefault="00D50499" w:rsidP="00D50499">
      <w:pPr>
        <w:ind w:left="4956"/>
        <w:rPr>
          <w:b/>
        </w:rPr>
      </w:pPr>
      <w:r>
        <w:rPr>
          <w:b/>
        </w:rPr>
        <w:t xml:space="preserve">   </w:t>
      </w:r>
      <w:r w:rsidR="004D06C0">
        <w:rPr>
          <w:b/>
        </w:rPr>
        <w:t xml:space="preserve">  RAVNATELJICA</w:t>
      </w:r>
    </w:p>
    <w:p w:rsidR="004D06C0" w:rsidRDefault="004D06C0" w:rsidP="004D06C0">
      <w:pPr>
        <w:rPr>
          <w:b/>
        </w:rPr>
      </w:pPr>
    </w:p>
    <w:p w:rsidR="004D06C0" w:rsidRDefault="004D06C0" w:rsidP="004D06C0">
      <w:r>
        <w:rPr>
          <w:b/>
        </w:rPr>
        <w:t xml:space="preserve">                                                                                        </w:t>
      </w:r>
      <w:r>
        <w:t>Ksenija Meštrov, dipl.ing.mat.</w:t>
      </w:r>
    </w:p>
    <w:p w:rsidR="004D06C0" w:rsidRDefault="004D06C0" w:rsidP="004D06C0"/>
    <w:p w:rsidR="00F3733A" w:rsidRPr="0056112F" w:rsidRDefault="00F3733A" w:rsidP="00F3733A">
      <w:pPr>
        <w:pStyle w:val="Naslov"/>
        <w:jc w:val="left"/>
        <w:rPr>
          <w:b w:val="0"/>
          <w:i w:val="0"/>
        </w:rPr>
      </w:pPr>
      <w:r w:rsidRPr="0076293F">
        <w:rPr>
          <w:b w:val="0"/>
          <w:i w:val="0"/>
          <w:highlight w:val="yellow"/>
        </w:rPr>
        <w:t>Natječaj je objavljen na web i oglasnim stranicama škole i</w:t>
      </w:r>
      <w:r>
        <w:rPr>
          <w:b w:val="0"/>
          <w:i w:val="0"/>
          <w:highlight w:val="yellow"/>
        </w:rPr>
        <w:t xml:space="preserve"> HZZ-a dana 4.11.2014. godine, a vrijedi do 12.11</w:t>
      </w:r>
      <w:r w:rsidRPr="0076293F">
        <w:rPr>
          <w:b w:val="0"/>
          <w:i w:val="0"/>
          <w:highlight w:val="yellow"/>
        </w:rPr>
        <w:t>.2014. godine.</w:t>
      </w:r>
    </w:p>
    <w:p w:rsidR="005966B3" w:rsidRDefault="005966B3"/>
    <w:sectPr w:rsidR="005966B3" w:rsidSect="00674E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B3FD9"/>
    <w:multiLevelType w:val="hybridMultilevel"/>
    <w:tmpl w:val="B83ED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83470"/>
    <w:multiLevelType w:val="hybridMultilevel"/>
    <w:tmpl w:val="FA4CCBEC"/>
    <w:lvl w:ilvl="0" w:tplc="CC766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27044"/>
    <w:multiLevelType w:val="hybridMultilevel"/>
    <w:tmpl w:val="401E3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4D06C0"/>
    <w:rsid w:val="0008161C"/>
    <w:rsid w:val="000A2E23"/>
    <w:rsid w:val="001B769D"/>
    <w:rsid w:val="00273F99"/>
    <w:rsid w:val="00293997"/>
    <w:rsid w:val="004115D5"/>
    <w:rsid w:val="00445F8C"/>
    <w:rsid w:val="004D06C0"/>
    <w:rsid w:val="004E4FDC"/>
    <w:rsid w:val="005930CC"/>
    <w:rsid w:val="005966B3"/>
    <w:rsid w:val="0069343E"/>
    <w:rsid w:val="00745CE8"/>
    <w:rsid w:val="00764CE0"/>
    <w:rsid w:val="007A6141"/>
    <w:rsid w:val="007B7E7F"/>
    <w:rsid w:val="007E1C1F"/>
    <w:rsid w:val="009229A3"/>
    <w:rsid w:val="00952605"/>
    <w:rsid w:val="00976B65"/>
    <w:rsid w:val="009B0721"/>
    <w:rsid w:val="009B1188"/>
    <w:rsid w:val="00A50C33"/>
    <w:rsid w:val="00A51197"/>
    <w:rsid w:val="00AB1C8A"/>
    <w:rsid w:val="00AE3166"/>
    <w:rsid w:val="00BC6E0D"/>
    <w:rsid w:val="00BC7940"/>
    <w:rsid w:val="00C242C4"/>
    <w:rsid w:val="00C32FD7"/>
    <w:rsid w:val="00CD040A"/>
    <w:rsid w:val="00D50499"/>
    <w:rsid w:val="00D54207"/>
    <w:rsid w:val="00DA246E"/>
    <w:rsid w:val="00DC0D83"/>
    <w:rsid w:val="00E24DB9"/>
    <w:rsid w:val="00E51EB5"/>
    <w:rsid w:val="00E81A1D"/>
    <w:rsid w:val="00E8631A"/>
    <w:rsid w:val="00E95016"/>
    <w:rsid w:val="00F036B8"/>
    <w:rsid w:val="00F3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D06C0"/>
    <w:pPr>
      <w:keepNext/>
      <w:jc w:val="center"/>
      <w:outlineLvl w:val="0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06C0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4D06C0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4D06C0"/>
    <w:pPr>
      <w:jc w:val="center"/>
    </w:pPr>
    <w:rPr>
      <w:b/>
      <w:bCs/>
      <w:i/>
      <w:iCs/>
    </w:rPr>
  </w:style>
  <w:style w:type="character" w:customStyle="1" w:styleId="NaslovChar">
    <w:name w:val="Naslov Char"/>
    <w:basedOn w:val="Zadanifontodlomka"/>
    <w:link w:val="Naslov"/>
    <w:rsid w:val="004D06C0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Profa_new</dc:creator>
  <cp:lastModifiedBy>Profa_new</cp:lastModifiedBy>
  <cp:revision>2</cp:revision>
  <dcterms:created xsi:type="dcterms:W3CDTF">2015-07-02T10:42:00Z</dcterms:created>
  <dcterms:modified xsi:type="dcterms:W3CDTF">2015-07-02T10:42:00Z</dcterms:modified>
</cp:coreProperties>
</file>